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6AC54" w14:textId="743A0790" w:rsidR="0028266F" w:rsidRDefault="0028266F" w:rsidP="0027287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</w:p>
    <w:p w14:paraId="12BE1C3D" w14:textId="77777777" w:rsidR="0027287E" w:rsidRPr="001A1F2B" w:rsidRDefault="0027287E" w:rsidP="0027287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224DFE3E" w14:textId="77777777" w:rsidR="0027287E" w:rsidRPr="00AB77CD" w:rsidRDefault="0027287E" w:rsidP="0027287E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C24C8A">
        <w:rPr>
          <w:rFonts w:ascii="Times New Roman" w:eastAsiaTheme="majorEastAsia" w:hAnsi="Times New Roman" w:cs="Times New Roman"/>
          <w:noProof/>
          <w:color w:val="17365D" w:themeColor="text2" w:themeShade="BF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66A5D01D" wp14:editId="022DE30C">
            <wp:simplePos x="0" y="0"/>
            <wp:positionH relativeFrom="margin">
              <wp:posOffset>-451485</wp:posOffset>
            </wp:positionH>
            <wp:positionV relativeFrom="margin">
              <wp:posOffset>-215265</wp:posOffset>
            </wp:positionV>
            <wp:extent cx="1310640" cy="1304925"/>
            <wp:effectExtent l="0" t="0" r="3810" b="9525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102B30AB" w14:textId="77777777" w:rsidR="0028266F" w:rsidRDefault="0028266F" w:rsidP="0027287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F5F33" w14:textId="31679FC0" w:rsidR="0027287E" w:rsidRDefault="0027287E" w:rsidP="0027287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</w:t>
      </w:r>
      <w:r w:rsidR="00282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провел</w:t>
      </w:r>
      <w:r w:rsidR="00282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6D1730" w14:textId="6F684BBC" w:rsidR="0027287E" w:rsidRDefault="0028266F" w:rsidP="0028266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2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72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Найденова О.В.</w:t>
      </w:r>
    </w:p>
    <w:p w14:paraId="0F2E53FA" w14:textId="48CE1A55" w:rsidR="0028266F" w:rsidRDefault="0028266F" w:rsidP="0028266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26.05.2020</w:t>
      </w:r>
    </w:p>
    <w:p w14:paraId="361F4935" w14:textId="77777777" w:rsidR="0027287E" w:rsidRDefault="0027287E" w:rsidP="0027287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835A4" w14:textId="37F137B7" w:rsidR="0027287E" w:rsidRPr="0027287E" w:rsidRDefault="0027287E" w:rsidP="0027287E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</w:t>
      </w:r>
      <w:r w:rsidR="0028266F">
        <w:rPr>
          <w:rFonts w:ascii="Times New Roman" w:hAnsi="Times New Roman" w:cs="Times New Roman"/>
          <w:b/>
          <w:color w:val="FF0000"/>
          <w:sz w:val="36"/>
          <w:szCs w:val="36"/>
        </w:rPr>
        <w:t>Тема: «</w:t>
      </w:r>
      <w:r w:rsidRPr="0027287E">
        <w:rPr>
          <w:rFonts w:ascii="Times New Roman" w:hAnsi="Times New Roman" w:cs="Times New Roman"/>
          <w:b/>
          <w:color w:val="FF0000"/>
          <w:sz w:val="36"/>
          <w:szCs w:val="36"/>
        </w:rPr>
        <w:t>Путешествие в страну Чудес</w:t>
      </w:r>
      <w:r w:rsidR="0028266F">
        <w:rPr>
          <w:rFonts w:ascii="Times New Roman" w:hAnsi="Times New Roman" w:cs="Times New Roman"/>
          <w:b/>
          <w:color w:val="FF0000"/>
          <w:sz w:val="36"/>
          <w:szCs w:val="36"/>
        </w:rPr>
        <w:t>».</w:t>
      </w:r>
    </w:p>
    <w:p w14:paraId="123EC80C" w14:textId="77777777" w:rsidR="0027287E" w:rsidRDefault="0027287E" w:rsidP="002728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Дистанционная, комплексная образовательная деятельность</w:t>
      </w:r>
      <w:r w:rsidRPr="00E7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познанию </w:t>
      </w:r>
    </w:p>
    <w:p w14:paraId="0D8D2451" w14:textId="77777777" w:rsidR="0027287E" w:rsidRPr="00AB77CD" w:rsidRDefault="0027287E" w:rsidP="002728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сервисе ZOOM с воспитанниками логопедической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</w:p>
    <w:p w14:paraId="7AB6F47D" w14:textId="77777777" w:rsidR="0027287E" w:rsidRDefault="0027287E" w:rsidP="0027287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D7967" w14:textId="77777777" w:rsidR="0027287E" w:rsidRDefault="0027287E" w:rsidP="002728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14:paraId="39D723CF" w14:textId="77777777" w:rsidR="00B37D55" w:rsidRPr="004F2554" w:rsidRDefault="00B37D55" w:rsidP="004F25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составлять и решать простые задачи на вычитание и сложение, выделять основные компоненты задач - условие и вопрос;</w:t>
      </w:r>
    </w:p>
    <w:p w14:paraId="0D85894E" w14:textId="77777777" w:rsidR="00B37D55" w:rsidRPr="004F2554" w:rsidRDefault="004F2554" w:rsidP="004F25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геометрических фигурах(форм</w:t>
      </w:r>
      <w:r w:rsidR="009E1E8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,цвет)</w:t>
      </w:r>
    </w:p>
    <w:p w14:paraId="56F1254A" w14:textId="77777777" w:rsidR="00B37D55" w:rsidRDefault="00B37D55" w:rsidP="00B37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пространственное логическое мышление, умственные способности детей, воображение, творчество;</w:t>
      </w:r>
    </w:p>
    <w:p w14:paraId="7C306B4F" w14:textId="77777777" w:rsidR="00B37D55" w:rsidRDefault="00B37D55" w:rsidP="00B37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активной умственной деятельности при решении ребусов и занимательных задач;</w:t>
      </w:r>
    </w:p>
    <w:p w14:paraId="6891B753" w14:textId="77777777" w:rsidR="00B37D55" w:rsidRPr="006200C7" w:rsidRDefault="00B37D55" w:rsidP="00B37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взаимопомощи, умения достигать намеченной цели своим трудом;</w:t>
      </w:r>
    </w:p>
    <w:p w14:paraId="3932CE49" w14:textId="77777777" w:rsidR="00B37D55" w:rsidRDefault="00B37D55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2085E8" w14:textId="7C49448A" w:rsidR="00B37D55" w:rsidRDefault="00C91E68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7D55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  <w:r>
        <w:rPr>
          <w:rFonts w:ascii="Times New Roman" w:hAnsi="Times New Roman" w:cs="Times New Roman"/>
          <w:sz w:val="28"/>
          <w:szCs w:val="28"/>
        </w:rPr>
        <w:t>» так я начала свое очередное общение с ребятами в формате онлайн. «</w:t>
      </w:r>
      <w:r w:rsidR="00B37D55">
        <w:rPr>
          <w:rFonts w:ascii="Times New Roman" w:hAnsi="Times New Roman" w:cs="Times New Roman"/>
          <w:sz w:val="28"/>
          <w:szCs w:val="28"/>
        </w:rPr>
        <w:t xml:space="preserve"> Вы знаете, я недавно была на чердаке, где у меня хранятся старые никому не нужные вещи, и нашла там вот эту чудесную бутылку. Я подумала, что она, наверное, какая</w:t>
      </w:r>
      <w:r w:rsidR="0028266F">
        <w:rPr>
          <w:rFonts w:ascii="Times New Roman" w:hAnsi="Times New Roman" w:cs="Times New Roman"/>
          <w:sz w:val="28"/>
          <w:szCs w:val="28"/>
        </w:rPr>
        <w:t>-</w:t>
      </w:r>
      <w:r w:rsidR="00B37D55">
        <w:rPr>
          <w:rFonts w:ascii="Times New Roman" w:hAnsi="Times New Roman" w:cs="Times New Roman"/>
          <w:sz w:val="28"/>
          <w:szCs w:val="28"/>
        </w:rPr>
        <w:t>то волшебная и принесла вам. Хотите узнать, что там внутри?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BE08C0" w14:textId="2B4913AC" w:rsidR="004F2554" w:rsidRDefault="0028266F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56BF629" wp14:editId="358FABED">
            <wp:simplePos x="0" y="0"/>
            <wp:positionH relativeFrom="column">
              <wp:posOffset>1169670</wp:posOffset>
            </wp:positionH>
            <wp:positionV relativeFrom="paragraph">
              <wp:posOffset>147955</wp:posOffset>
            </wp:positionV>
            <wp:extent cx="3433506" cy="2767330"/>
            <wp:effectExtent l="133350" t="133350" r="128905" b="147320"/>
            <wp:wrapNone/>
            <wp:docPr id="1" name="Рисунок 1" descr="http://i.mycdn.me/i?r=AzEPZsRbOZEKgBhR0XGMT1RkPW-5C0ckSGp1dEI15jlut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PW-5C0ckSGp1dEI15jlut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06" cy="2767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25DC7" w14:textId="41CDA568" w:rsidR="004F2554" w:rsidRDefault="004F2554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485B0" w14:textId="21A9D2FB" w:rsidR="004F2554" w:rsidRDefault="004F2554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9AE70" w14:textId="613F72C9" w:rsidR="00C91E68" w:rsidRDefault="00C91E68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60867" w14:textId="12463AC3" w:rsidR="00C91E68" w:rsidRDefault="00C91E68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D523A" w14:textId="0F452B01" w:rsidR="00C91E68" w:rsidRDefault="00C91E68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849C0" w14:textId="77777777" w:rsidR="00C91E68" w:rsidRDefault="00C91E68" w:rsidP="00B3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1F396" w14:textId="77777777" w:rsidR="00DF5D90" w:rsidRDefault="00DF5D90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A9B1B" w14:textId="66960669" w:rsidR="00DF5D90" w:rsidRDefault="00DF5D90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D3DF1" w14:textId="637FA452" w:rsidR="00DF5D90" w:rsidRDefault="00DF5D90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FBD40" w14:textId="78C018F3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A18CF" w14:textId="58E6CB30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DD25F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C75D1" w14:textId="2480D9CA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405B6E2" wp14:editId="246A12D3">
            <wp:simplePos x="0" y="0"/>
            <wp:positionH relativeFrom="column">
              <wp:posOffset>129540</wp:posOffset>
            </wp:positionH>
            <wp:positionV relativeFrom="paragraph">
              <wp:posOffset>-120015</wp:posOffset>
            </wp:positionV>
            <wp:extent cx="1528430" cy="2190750"/>
            <wp:effectExtent l="0" t="0" r="0" b="0"/>
            <wp:wrapNone/>
            <wp:docPr id="4" name="Рисунок 4" descr="https://www.clipartmax.com/png/middle/21-213755_coleccionwizard-wand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lipartmax.com/png/middle/21-213755_coleccionwizard-wand-carto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3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3DF84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989DB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DD7EB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3CF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558CD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7DD13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A0DFC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27AD8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4E247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EC601" w14:textId="77777777" w:rsidR="0028266F" w:rsidRDefault="0028266F" w:rsidP="00C9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6BBA7" w14:textId="46DC839B" w:rsidR="00DF5D90" w:rsidRDefault="00C91E68" w:rsidP="002826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ребята!  Я</w:t>
      </w:r>
      <w:r w:rsidR="00B37D55" w:rsidRPr="00C91E68">
        <w:rPr>
          <w:rFonts w:ascii="Times New Roman" w:hAnsi="Times New Roman" w:cs="Times New Roman"/>
          <w:sz w:val="28"/>
          <w:szCs w:val="28"/>
        </w:rPr>
        <w:t>, правитель страны Чудес.  Узнав,  что вы можете играть в разные игры, решил пригласить вас в свою страну. У нас много кладов и сокровищ, которыми я хотел бы поделитьс</w:t>
      </w:r>
      <w:r w:rsidR="00DF5D90">
        <w:rPr>
          <w:rFonts w:ascii="Times New Roman" w:hAnsi="Times New Roman" w:cs="Times New Roman"/>
          <w:sz w:val="28"/>
          <w:szCs w:val="28"/>
        </w:rPr>
        <w:t xml:space="preserve">я, но по закону </w:t>
      </w:r>
      <w:r w:rsidR="00B37D55" w:rsidRPr="00C91E68">
        <w:rPr>
          <w:rFonts w:ascii="Times New Roman" w:hAnsi="Times New Roman" w:cs="Times New Roman"/>
          <w:sz w:val="28"/>
          <w:szCs w:val="28"/>
        </w:rPr>
        <w:t>мы не можем их дарить, поэтому не все могут их найти, а только умные, смелые и добрые люди. Если вы не боитесь препятствий, готовы выполнить задания на пути к кладу, отправляйтесь в путь, а мои подсказки укажут верную дорогу».</w:t>
      </w:r>
    </w:p>
    <w:p w14:paraId="3D79CC10" w14:textId="7533FFA4" w:rsidR="00B37D55" w:rsidRDefault="00DF5D90" w:rsidP="002826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с ребятами отправились выполнять задания, составлять и решать </w:t>
      </w:r>
      <w:r w:rsidR="00B37D55">
        <w:rPr>
          <w:rFonts w:ascii="Times New Roman" w:hAnsi="Times New Roman" w:cs="Times New Roman"/>
          <w:sz w:val="28"/>
          <w:szCs w:val="28"/>
        </w:rPr>
        <w:t>задачи:</w:t>
      </w:r>
    </w:p>
    <w:p w14:paraId="049645DA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26CFA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B6FD0" w14:textId="77777777" w:rsidR="002905C0" w:rsidRDefault="00DF5D9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257AD" wp14:editId="1FFA34F5">
            <wp:extent cx="3766469" cy="1819275"/>
            <wp:effectExtent l="19050" t="0" r="5431" b="0"/>
            <wp:docPr id="9" name="Рисунок 9" descr="C:\Users\admin\Desktop\зад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задач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505" cy="182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CCE5BD1" wp14:editId="73A53F5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4995" cy="2638425"/>
            <wp:effectExtent l="19050" t="0" r="1905" b="0"/>
            <wp:wrapSquare wrapText="bothSides"/>
            <wp:docPr id="8" name="Рисунок 8" descr="C:\Users\admin\Desktop\Новая папка математика\16c1e886d8845fe006ca732bece55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 математика\16c1e886d8845fe006ca732bece557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39D52DC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8082A9" w14:textId="77777777" w:rsidR="00DF5D90" w:rsidRDefault="00DF5D9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чем ребята и справились.</w:t>
      </w:r>
    </w:p>
    <w:p w14:paraId="6E2164D5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63E9C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AAA1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AD907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4A2A8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0DAF4" w14:textId="77777777" w:rsidR="002905C0" w:rsidRDefault="002905C0" w:rsidP="00DF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C86E7" w14:textId="7204583F" w:rsidR="00B37D55" w:rsidRDefault="00DF5D90" w:rsidP="0028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Следующее</w:t>
      </w:r>
      <w:r w:rsidR="0028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282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приготовил волшебник было повторение геометрических фигур</w:t>
      </w:r>
      <w:r w:rsidR="0028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(разных по форме и цвету)</w:t>
      </w:r>
      <w:r w:rsidR="0028266F">
        <w:rPr>
          <w:rFonts w:ascii="Times New Roman" w:hAnsi="Times New Roman" w:cs="Times New Roman"/>
          <w:sz w:val="28"/>
          <w:szCs w:val="28"/>
        </w:rPr>
        <w:t>.</w:t>
      </w:r>
    </w:p>
    <w:p w14:paraId="1A60119B" w14:textId="77777777" w:rsidR="00DF5D90" w:rsidRDefault="00DF5D90" w:rsidP="00DF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017EF" w14:textId="77777777" w:rsidR="00DF5D90" w:rsidRPr="00DF5D90" w:rsidRDefault="00DF5D90" w:rsidP="00DF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3279C" w14:textId="77777777" w:rsidR="00FB56CD" w:rsidRDefault="002905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57B9AFD" wp14:editId="11F5A02C">
            <wp:simplePos x="0" y="0"/>
            <wp:positionH relativeFrom="column">
              <wp:posOffset>-32385</wp:posOffset>
            </wp:positionH>
            <wp:positionV relativeFrom="paragraph">
              <wp:posOffset>-4445</wp:posOffset>
            </wp:positionV>
            <wp:extent cx="2047875" cy="2047875"/>
            <wp:effectExtent l="19050" t="0" r="9525" b="0"/>
            <wp:wrapSquare wrapText="bothSides"/>
            <wp:docPr id="3" name="Рисунок 10" descr="C:\Users\admin\Desktop\Новая папка математика\3e825ab2a993a1f32086475ccea70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овая папка математика\3e825ab2a993a1f32086475ccea707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170E7DAC" wp14:editId="21F7E01D">
            <wp:extent cx="3381375" cy="1633267"/>
            <wp:effectExtent l="19050" t="0" r="9525" b="0"/>
            <wp:docPr id="11" name="Рисунок 11" descr="C:\Users\admin\Desktop\геометрические фиг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геометрические фигур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58" cy="163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341D9" w14:textId="77777777" w:rsidR="002905C0" w:rsidRDefault="002905C0">
      <w:pPr>
        <w:rPr>
          <w:rFonts w:ascii="Times New Roman" w:hAnsi="Times New Roman" w:cs="Times New Roman"/>
          <w:sz w:val="28"/>
          <w:szCs w:val="28"/>
        </w:rPr>
      </w:pPr>
    </w:p>
    <w:p w14:paraId="2A41E1D3" w14:textId="4D55C066" w:rsidR="002905C0" w:rsidRDefault="002905C0" w:rsidP="00282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обсудили какие фигуры изображены, какая форма,</w:t>
      </w:r>
      <w:r w:rsidR="0028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цвет. Задание было выполнено.</w:t>
      </w:r>
    </w:p>
    <w:p w14:paraId="3C8113C6" w14:textId="6BA132EF" w:rsidR="002905C0" w:rsidRDefault="002905C0" w:rsidP="00282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с ребятами должны были найти отличия на картинках.</w:t>
      </w:r>
    </w:p>
    <w:p w14:paraId="222BEE37" w14:textId="77777777" w:rsidR="0028266F" w:rsidRDefault="0028266F" w:rsidP="00282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E11511" w14:textId="6A9F080A" w:rsidR="0028266F" w:rsidRDefault="00290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D8DF4" wp14:editId="0B05D30E">
            <wp:extent cx="3800475" cy="2852356"/>
            <wp:effectExtent l="0" t="0" r="0" b="0"/>
            <wp:docPr id="12" name="Рисунок 12" descr="C:\Users\admin\Desktop\Новая папка математика\0dd3557963bbf80f33425d3aa12d5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Новая папка математика\0dd3557963bbf80f33425d3aa12d593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02" cy="28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17001" w14:textId="77777777" w:rsidR="002905C0" w:rsidRDefault="00290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2F2B3" wp14:editId="326977A0">
            <wp:extent cx="3942368" cy="1904238"/>
            <wp:effectExtent l="0" t="0" r="0" b="0"/>
            <wp:docPr id="13" name="Рисунок 13" descr="C:\Users\admin\Desktop\отлич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отлич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85" cy="192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566C1" w14:textId="23BCBA13" w:rsidR="004F2554" w:rsidRDefault="002905C0" w:rsidP="00282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ребята проявили внимательность</w:t>
      </w:r>
      <w:r w:rsidR="0028266F">
        <w:rPr>
          <w:rFonts w:ascii="Times New Roman" w:hAnsi="Times New Roman" w:cs="Times New Roman"/>
          <w:sz w:val="28"/>
          <w:szCs w:val="28"/>
        </w:rPr>
        <w:t>.</w:t>
      </w:r>
    </w:p>
    <w:p w14:paraId="67E3DC0B" w14:textId="77777777" w:rsidR="002905C0" w:rsidRDefault="002905C0" w:rsidP="00282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Сюрпризом для ребят оказалось их любимое занятие –выкладывание фигур счетными палочками.</w:t>
      </w:r>
    </w:p>
    <w:p w14:paraId="2B7D7B59" w14:textId="77777777" w:rsidR="002905C0" w:rsidRDefault="00290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BCC4D" wp14:editId="12298C67">
            <wp:extent cx="3215175" cy="2543175"/>
            <wp:effectExtent l="19050" t="0" r="4275" b="0"/>
            <wp:docPr id="14" name="Рисунок 14" descr="C:\Users\admin\Desktop\Новая папка математика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Новая папка математика\s1200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81" cy="254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1C7A6" w14:textId="77777777" w:rsidR="002905C0" w:rsidRDefault="002905C0">
      <w:pPr>
        <w:rPr>
          <w:rFonts w:ascii="Times New Roman" w:hAnsi="Times New Roman" w:cs="Times New Roman"/>
          <w:sz w:val="28"/>
          <w:szCs w:val="28"/>
        </w:rPr>
      </w:pPr>
    </w:p>
    <w:p w14:paraId="6184D543" w14:textId="77777777" w:rsidR="002905C0" w:rsidRDefault="00290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C0A82" wp14:editId="062BF4D2">
            <wp:extent cx="3486150" cy="1683876"/>
            <wp:effectExtent l="19050" t="0" r="0" b="0"/>
            <wp:docPr id="15" name="Рисунок 15" descr="C:\Users\admin\Desktop\выкладывание палоч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выкладывание палочкам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961" cy="168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660C1" w14:textId="77777777" w:rsidR="002905C0" w:rsidRDefault="002905C0" w:rsidP="00282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 волшебника были выполнены. </w:t>
      </w:r>
      <w:r w:rsidR="004F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 проявили все полученные раннее знания.</w:t>
      </w:r>
    </w:p>
    <w:p w14:paraId="69EA97CA" w14:textId="4B317597" w:rsidR="002905C0" w:rsidRDefault="002905C0" w:rsidP="00282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</w:t>
      </w:r>
      <w:r w:rsidR="004F2554">
        <w:rPr>
          <w:rFonts w:ascii="Times New Roman" w:hAnsi="Times New Roman" w:cs="Times New Roman"/>
          <w:sz w:val="28"/>
          <w:szCs w:val="28"/>
        </w:rPr>
        <w:t xml:space="preserve"> мальчику и каждой девочке был выслан сюрприз </w:t>
      </w:r>
      <w:r w:rsidR="0028266F">
        <w:rPr>
          <w:rFonts w:ascii="Times New Roman" w:hAnsi="Times New Roman" w:cs="Times New Roman"/>
          <w:sz w:val="28"/>
          <w:szCs w:val="28"/>
        </w:rPr>
        <w:t>от</w:t>
      </w:r>
      <w:r w:rsidR="004F2554">
        <w:rPr>
          <w:rFonts w:ascii="Times New Roman" w:hAnsi="Times New Roman" w:cs="Times New Roman"/>
          <w:sz w:val="28"/>
          <w:szCs w:val="28"/>
        </w:rPr>
        <w:t xml:space="preserve"> волшебника.</w:t>
      </w:r>
    </w:p>
    <w:p w14:paraId="67CE0BC1" w14:textId="77777777" w:rsidR="002905C0" w:rsidRPr="002905C0" w:rsidRDefault="002905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5BDCBA" wp14:editId="622FAD80">
            <wp:extent cx="3181350" cy="2385235"/>
            <wp:effectExtent l="19050" t="0" r="0" b="0"/>
            <wp:docPr id="16" name="Рисунок 16" descr="https://st.depositphotos.com/1169502/2275/v/950/depositphotos_22752143-stock-illustration-abstract-colorful-magic-box-expl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.depositphotos.com/1169502/2275/v/950/depositphotos_22752143-stock-illustration-abstract-colorful-magic-box-explod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5C0" w:rsidRPr="002905C0" w:rsidSect="004F255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B1B"/>
    <w:multiLevelType w:val="hybridMultilevel"/>
    <w:tmpl w:val="6E2E4D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982731"/>
    <w:multiLevelType w:val="hybridMultilevel"/>
    <w:tmpl w:val="7194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6717"/>
    <w:multiLevelType w:val="hybridMultilevel"/>
    <w:tmpl w:val="4506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04EEE"/>
    <w:multiLevelType w:val="hybridMultilevel"/>
    <w:tmpl w:val="711A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55"/>
    <w:rsid w:val="0027287E"/>
    <w:rsid w:val="0028266F"/>
    <w:rsid w:val="002905C0"/>
    <w:rsid w:val="002A6C5D"/>
    <w:rsid w:val="003268E1"/>
    <w:rsid w:val="004542A3"/>
    <w:rsid w:val="004F2554"/>
    <w:rsid w:val="009E1E82"/>
    <w:rsid w:val="00B37D55"/>
    <w:rsid w:val="00C91E68"/>
    <w:rsid w:val="00DF5D90"/>
    <w:rsid w:val="00F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548D"/>
  <w15:docId w15:val="{E5BAAAAB-BD62-45BC-A5E0-85044AEF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2</cp:revision>
  <dcterms:created xsi:type="dcterms:W3CDTF">2020-05-28T13:01:00Z</dcterms:created>
  <dcterms:modified xsi:type="dcterms:W3CDTF">2020-05-28T13:01:00Z</dcterms:modified>
</cp:coreProperties>
</file>