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124" w14:textId="77777777" w:rsidR="00745630" w:rsidRPr="00A36794" w:rsidRDefault="00745630" w:rsidP="0074563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A36794">
        <w:rPr>
          <w:rFonts w:ascii="Calibri" w:eastAsia="Times New Roman" w:hAnsi="Calibri" w:cs="Times New Roman"/>
          <w:noProof/>
          <w:color w:val="475C7A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C045D6" wp14:editId="1543DEFD">
            <wp:simplePos x="0" y="0"/>
            <wp:positionH relativeFrom="margin">
              <wp:posOffset>-419100</wp:posOffset>
            </wp:positionH>
            <wp:positionV relativeFrom="margin">
              <wp:posOffset>-186690</wp:posOffset>
            </wp:positionV>
            <wp:extent cx="1352550" cy="133794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794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</w:t>
      </w:r>
      <w:r w:rsidRPr="00A36794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7EFA67A3" w14:textId="77777777" w:rsidR="00745630" w:rsidRPr="00745630" w:rsidRDefault="00745630" w:rsidP="0074563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6766D831" w14:textId="77777777" w:rsidR="00745630" w:rsidRPr="00745630" w:rsidRDefault="00745630" w:rsidP="0074563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80B2EE" w14:textId="1EA1BFF5" w:rsidR="00745630" w:rsidRDefault="00745630" w:rsidP="007456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3E4DEE26" w14:textId="4EB600F8" w:rsidR="00A36794" w:rsidRDefault="00A36794" w:rsidP="007456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375009C7" w14:textId="1493EF69" w:rsidR="00A36794" w:rsidRDefault="00A36794" w:rsidP="007456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0A545A00" w14:textId="77777777" w:rsidR="00A36794" w:rsidRDefault="00A36794" w:rsidP="007456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375D3A37" w14:textId="3593D3A6" w:rsidR="00745630" w:rsidRPr="00745630" w:rsidRDefault="00BA32E3" w:rsidP="00745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 w:rsidR="00745630" w:rsidRPr="007456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Квест – игра,</w:t>
      </w:r>
    </w:p>
    <w:p w14:paraId="0E8F1D3C" w14:textId="409C1F4C" w:rsidR="00745630" w:rsidRPr="00745630" w:rsidRDefault="00745630" w:rsidP="00745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посвящённая освобождению Краснодара от </w:t>
      </w:r>
      <w:r w:rsidR="00A3679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немецко-</w:t>
      </w:r>
      <w:r w:rsidRPr="007456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фашист</w:t>
      </w:r>
      <w:r w:rsidR="00A3679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ских захватчиков</w:t>
      </w:r>
      <w:r w:rsidR="00BA32E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14:paraId="236144B1" w14:textId="77777777" w:rsidR="00745630" w:rsidRPr="00A36794" w:rsidRDefault="00745630" w:rsidP="0074563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r w:rsidRPr="00A36794">
        <w:rPr>
          <w:rFonts w:ascii="Times New Roman" w:eastAsia="Times New Roman" w:hAnsi="Times New Roman" w:cs="Times New Roman"/>
          <w:bCs/>
          <w:i/>
          <w:sz w:val="44"/>
          <w:szCs w:val="44"/>
          <w:lang w:eastAsia="ru-RU"/>
        </w:rPr>
        <w:t>для детей старшего дошкольного возраста</w:t>
      </w:r>
    </w:p>
    <w:p w14:paraId="6594EF20" w14:textId="77777777" w:rsidR="00745630" w:rsidRPr="00745630" w:rsidRDefault="00745630" w:rsidP="00745630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67AA4" w14:textId="77777777" w:rsidR="00745630" w:rsidRPr="00745630" w:rsidRDefault="00745630" w:rsidP="00745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B9B28" w14:textId="77777777" w:rsidR="00745630" w:rsidRDefault="00745630" w:rsidP="0074563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BFC23" w14:textId="77777777" w:rsidR="00745630" w:rsidRDefault="00745630" w:rsidP="0074563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4A3CE" w14:textId="77777777" w:rsidR="00745630" w:rsidRPr="00745630" w:rsidRDefault="00745630" w:rsidP="0074563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CEE8E" w14:textId="77777777" w:rsidR="00745630" w:rsidRPr="00745630" w:rsidRDefault="00745630" w:rsidP="00A3679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 Хвичава Е.В.</w:t>
      </w:r>
    </w:p>
    <w:p w14:paraId="5C687375" w14:textId="77777777" w:rsidR="00745630" w:rsidRPr="00745630" w:rsidRDefault="00745630" w:rsidP="00A3679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</w:t>
      </w:r>
    </w:p>
    <w:p w14:paraId="53A1F513" w14:textId="77777777" w:rsidR="00745630" w:rsidRDefault="00745630"/>
    <w:p w14:paraId="0743CBF2" w14:textId="77777777" w:rsidR="00745630" w:rsidRDefault="00745630"/>
    <w:p w14:paraId="4EF3C7EC" w14:textId="77777777" w:rsidR="00745630" w:rsidRDefault="00745630"/>
    <w:p w14:paraId="15CF5FCF" w14:textId="77777777" w:rsidR="00745630" w:rsidRDefault="00745630"/>
    <w:p w14:paraId="4F9B3B13" w14:textId="77777777" w:rsidR="00745630" w:rsidRDefault="00745630" w:rsidP="00745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30">
        <w:rPr>
          <w:rFonts w:ascii="Times New Roman" w:hAnsi="Times New Roman" w:cs="Times New Roman"/>
          <w:sz w:val="28"/>
          <w:szCs w:val="28"/>
        </w:rPr>
        <w:t>Краснодар 2021</w:t>
      </w:r>
    </w:p>
    <w:p w14:paraId="66A4D194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14:paraId="5C090C5B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22BE6FB" w14:textId="77777777" w:rsidR="00745630" w:rsidRPr="00745630" w:rsidRDefault="00745630" w:rsidP="00745630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ориентировки через умение ориентироваться на территории ДОУ;</w:t>
      </w:r>
    </w:p>
    <w:p w14:paraId="494928EA" w14:textId="77777777" w:rsidR="00745630" w:rsidRPr="00745630" w:rsidRDefault="00745630" w:rsidP="00745630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сообразительность;</w:t>
      </w:r>
    </w:p>
    <w:p w14:paraId="16B36AE8" w14:textId="77777777" w:rsidR="00745630" w:rsidRPr="00745630" w:rsidRDefault="00745630" w:rsidP="00745630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социально-коммуникативные навыки – сотрудничества и доброжелательности;</w:t>
      </w:r>
    </w:p>
    <w:p w14:paraId="7C190E36" w14:textId="77777777" w:rsidR="00745630" w:rsidRPr="00745630" w:rsidRDefault="00745630" w:rsidP="00745630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защитникам Родины, любовь к родному городу.</w:t>
      </w:r>
    </w:p>
    <w:p w14:paraId="684315D7" w14:textId="77777777" w:rsidR="00745630" w:rsidRPr="00745630" w:rsidRDefault="00745630" w:rsidP="00745630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70A9CC6B" w14:textId="122FECDB" w:rsidR="00745630" w:rsidRPr="00745630" w:rsidRDefault="00745630" w:rsidP="00745630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 на тему: «Великая Отечественная война. Освобождение Краснодара.»;</w:t>
      </w:r>
    </w:p>
    <w:p w14:paraId="3D14139E" w14:textId="77777777" w:rsidR="00745630" w:rsidRPr="00745630" w:rsidRDefault="00745630" w:rsidP="00745630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стихотворений, художественной литературы;</w:t>
      </w:r>
    </w:p>
    <w:p w14:paraId="464159DB" w14:textId="77777777" w:rsidR="00745630" w:rsidRPr="00745630" w:rsidRDefault="00745630" w:rsidP="00745630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 на тему: «Был трудный бой»;</w:t>
      </w:r>
    </w:p>
    <w:p w14:paraId="54210F02" w14:textId="77777777" w:rsidR="00745630" w:rsidRPr="00745630" w:rsidRDefault="00745630" w:rsidP="00745630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песен.</w:t>
      </w:r>
    </w:p>
    <w:p w14:paraId="1349A183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5D3A5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солдатское письмо, конверты с заданиями, план детской площадки, разрезанный на 4 части, красная звезда, мишени виде фашистских самолётов, обручи – 5 шт., мячи по количеству детей, кегли и шары. </w:t>
      </w:r>
    </w:p>
    <w:p w14:paraId="62550521" w14:textId="77777777" w:rsidR="00745630" w:rsidRPr="00745630" w:rsidRDefault="00745630" w:rsidP="007456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2B8EC" w14:textId="77777777" w:rsidR="00745630" w:rsidRPr="00745630" w:rsidRDefault="00745630" w:rsidP="007456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14:paraId="4D6D3231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Инструктор приходит на участок подготовительной группы.</w:t>
      </w:r>
    </w:p>
    <w:p w14:paraId="712B5066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745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подскажете мне чем знаменателен сегодняшний день? Да, сегодня день освобождения нашего Краснодара. 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решительной атаки войска под командованием Героя Советского Союза генерал-майора И. П. Рослого и генерал-майора А. И. Рыжова 12 февраля 1943 г. освободили нашу с вами малую Родину.</w:t>
      </w:r>
    </w:p>
    <w:p w14:paraId="25B847A7" w14:textId="3E0CF56B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к нам в детский сад пришло письмо. Давайте откроем и прочтём его.  </w:t>
      </w:r>
    </w:p>
    <w:p w14:paraId="29A1890B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</w:t>
      </w:r>
    </w:p>
    <w:p w14:paraId="35132764" w14:textId="77777777" w:rsidR="00745630" w:rsidRPr="00745630" w:rsidRDefault="00745630" w:rsidP="007456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действий</w:t>
      </w:r>
    </w:p>
    <w:p w14:paraId="3ADAEA3D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 "О выполнении боевого задания":</w:t>
      </w:r>
    </w:p>
    <w:p w14:paraId="7B5907DD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Найти и доставить в штаб красную звезду.</w:t>
      </w:r>
    </w:p>
    <w:p w14:paraId="218FA418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2.Обнаружить и уничтожить вражеские объекты.</w:t>
      </w:r>
    </w:p>
    <w:p w14:paraId="1E96FB79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Вернуться в полном составе (без потерь) в расположение части.</w:t>
      </w:r>
    </w:p>
    <w:p w14:paraId="213A00C3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звезду поможет вам карта</w:t>
      </w: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493C0E55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конверте находится одна часть карты. Другие три части </w:t>
      </w:r>
      <w:proofErr w:type="gramStart"/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спрятаны</w:t>
      </w:r>
      <w:proofErr w:type="gramEnd"/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получите их после выполнения заданий.</w:t>
      </w:r>
    </w:p>
    <w:p w14:paraId="1FFEB663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Разведка донесла, что звезда спрятана на нашей площадке.</w:t>
      </w:r>
    </w:p>
    <w:p w14:paraId="09A7AFD6" w14:textId="0AD59049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 (Идти тихо, не бежать, говорить шепотом).</w:t>
      </w:r>
    </w:p>
    <w:p w14:paraId="01115D3E" w14:textId="77777777" w:rsidR="00745630" w:rsidRPr="00745630" w:rsidRDefault="00745630" w:rsidP="0074563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Инструктор:</w:t>
      </w: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путь. Впереди нас ждет много препятствий и заданий.</w:t>
      </w:r>
    </w:p>
    <w:p w14:paraId="1232C55B" w14:textId="77777777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Задание № 1.</w:t>
      </w: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74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Разминирование дороги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следочки с цифрами</w:t>
      </w: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40C9DF85" w14:textId="51DF9EA2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 с цифрами разбросанные хаотично, дети собирают цифры по порядку и проходят по следочкам по очереди.</w:t>
      </w:r>
    </w:p>
    <w:p w14:paraId="1B90BDC9" w14:textId="77777777" w:rsidR="00745630" w:rsidRPr="00745630" w:rsidRDefault="00745630" w:rsidP="00745630">
      <w:pPr>
        <w:spacing w:after="0" w:line="294" w:lineRule="atLeast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следующий кусочек карты получить отгадайте загадку?</w:t>
      </w:r>
    </w:p>
    <w:p w14:paraId="1ACD7654" w14:textId="77777777" w:rsidR="00745630" w:rsidRPr="00745630" w:rsidRDefault="00745630" w:rsidP="00745630">
      <w:pPr>
        <w:spacing w:after="0" w:line="294" w:lineRule="atLeast"/>
        <w:ind w:right="-2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Топко здесь и много моха,</w:t>
      </w: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Ходить людям неохота,</w:t>
      </w: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Потому что здесь..(Болото)</w:t>
      </w:r>
    </w:p>
    <w:p w14:paraId="574131BB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домике берут следующую часть карты.</w:t>
      </w:r>
    </w:p>
    <w:p w14:paraId="7B1DBC21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№2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7456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Перейди через болото</w:t>
      </w: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«пенёчки»)</w:t>
      </w:r>
    </w:p>
    <w:p w14:paraId="3EC73F17" w14:textId="40D8A285" w:rsidR="00745630" w:rsidRPr="00745630" w:rsidRDefault="00745630" w:rsidP="00745630">
      <w:pPr>
        <w:shd w:val="clear" w:color="auto" w:fill="FFFFFF"/>
        <w:spacing w:after="0" w:line="294" w:lineRule="atLeast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загадку для следующего кусочка карты</w:t>
      </w:r>
    </w:p>
    <w:p w14:paraId="7CCC2DFE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Будешь ты бежать и идти </w:t>
      </w:r>
    </w:p>
    <w:p w14:paraId="400D64E8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 тут нужно …Пройти</w:t>
      </w:r>
    </w:p>
    <w:p w14:paraId="5CE4E708" w14:textId="77777777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После выполнения задания дети получают часть карты</w:t>
      </w:r>
    </w:p>
    <w:p w14:paraId="547FF413" w14:textId="07D71E4B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3</w:t>
      </w: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 тыл к врагу</w:t>
      </w:r>
      <w:r w:rsidRPr="0074563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  <w:r w:rsidRPr="007456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препятствия с конусами и палками</w:t>
      </w:r>
      <w:r w:rsidRPr="00745630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пройти «гусиным шагом»)</w:t>
      </w:r>
    </w:p>
    <w:p w14:paraId="4BC35265" w14:textId="675B9E66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проникнуть на вражескую территорию необходимо пройти «гусиным шагом» под препятствием и не задеть его.</w:t>
      </w:r>
    </w:p>
    <w:p w14:paraId="1F3CD033" w14:textId="77777777" w:rsidR="00745630" w:rsidRPr="00745630" w:rsidRDefault="00745630" w:rsidP="00745630">
      <w:pPr>
        <w:spacing w:after="0" w:line="294" w:lineRule="atLeast"/>
        <w:ind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выполнение задание дети получает еще кусочек карты.</w:t>
      </w:r>
    </w:p>
    <w:p w14:paraId="7B0BF064" w14:textId="77777777" w:rsidR="00745630" w:rsidRPr="00745630" w:rsidRDefault="00745630" w:rsidP="00745630">
      <w:pPr>
        <w:shd w:val="clear" w:color="auto" w:fill="FFFFFF"/>
        <w:spacing w:after="0" w:line="448" w:lineRule="atLeast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Отгадай загадку</w:t>
      </w:r>
    </w:p>
    <w:p w14:paraId="1412318E" w14:textId="77777777" w:rsidR="00745630" w:rsidRPr="00745630" w:rsidRDefault="00745630" w:rsidP="00745630">
      <w:pPr>
        <w:shd w:val="clear" w:color="auto" w:fill="FFFFFF"/>
        <w:spacing w:after="0" w:line="448" w:lineRule="atLeast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дворе стоит грибок,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под ним лежит песок,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Из него любой ребенок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Испечет вам пирожок! (</w:t>
      </w:r>
      <w:r w:rsidRPr="00745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Песочница с конструктором)</w:t>
      </w:r>
    </w:p>
    <w:p w14:paraId="1903C691" w14:textId="77777777" w:rsidR="00745630" w:rsidRPr="00745630" w:rsidRDefault="00745630" w:rsidP="00745630">
      <w:pPr>
        <w:shd w:val="clear" w:color="auto" w:fill="FFFFFF"/>
        <w:spacing w:after="0" w:line="448" w:lineRule="atLeast"/>
        <w:ind w:right="-28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После выполнения задания дети получают часть карты.</w:t>
      </w:r>
    </w:p>
    <w:p w14:paraId="40E56212" w14:textId="77777777" w:rsidR="00745630" w:rsidRPr="00745630" w:rsidRDefault="00745630" w:rsidP="00745630">
      <w:pPr>
        <w:shd w:val="clear" w:color="auto" w:fill="FFFFFF"/>
        <w:spacing w:after="0" w:line="240" w:lineRule="auto"/>
        <w:ind w:left="720"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F02BA0" w14:textId="77777777" w:rsidR="00745630" w:rsidRPr="00745630" w:rsidRDefault="00745630" w:rsidP="00745630">
      <w:pPr>
        <w:shd w:val="clear" w:color="auto" w:fill="FFFFFF"/>
        <w:spacing w:after="0" w:line="240" w:lineRule="auto"/>
        <w:ind w:left="720"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загадку</w:t>
      </w:r>
    </w:p>
    <w:p w14:paraId="2AC65FDC" w14:textId="77777777" w:rsidR="00745630" w:rsidRPr="00745630" w:rsidRDefault="00745630" w:rsidP="00745630">
      <w:pPr>
        <w:shd w:val="clear" w:color="auto" w:fill="FFFFFF"/>
        <w:spacing w:after="0" w:line="240" w:lineRule="auto"/>
        <w:ind w:left="720"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Хоть зовут меня ручная,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 характер колкий.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Будет помнить навсегда,</w:t>
      </w:r>
      <w:r w:rsidRPr="0074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Враг мои осколки. (граната)</w:t>
      </w:r>
    </w:p>
    <w:p w14:paraId="17584062" w14:textId="18A404DF" w:rsidR="00745630" w:rsidRPr="00745630" w:rsidRDefault="00745630" w:rsidP="00745630">
      <w:pPr>
        <w:shd w:val="clear" w:color="auto" w:fill="FFFFFF"/>
        <w:spacing w:after="0" w:line="294" w:lineRule="atLeast"/>
        <w:ind w:right="-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</w:t>
      </w:r>
      <w:r w:rsidRPr="00745630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4</w:t>
      </w:r>
      <w:r w:rsidRPr="00745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«Уничтожение объектов противника»</w:t>
      </w: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 в цель</w:t>
      </w:r>
      <w:r w:rsidRPr="007456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 </w:t>
      </w:r>
    </w:p>
    <w:p w14:paraId="2FAAB1B1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</w:t>
      </w:r>
      <w:r w:rsidRPr="00745630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5</w:t>
      </w:r>
      <w:r w:rsidRPr="00745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«Переправа»</w:t>
      </w:r>
      <w:r w:rsidRPr="00745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обручи)</w:t>
      </w:r>
    </w:p>
    <w:p w14:paraId="426F8EB8" w14:textId="77777777" w:rsidR="00745630" w:rsidRPr="00745630" w:rsidRDefault="00745630" w:rsidP="00745630">
      <w:pPr>
        <w:shd w:val="clear" w:color="auto" w:fill="FFFFFF"/>
        <w:spacing w:after="0" w:line="294" w:lineRule="atLeast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необходимо как можно быстрее припрыгать через все 5 обручей на двух ногах, при этом их не задеть.</w:t>
      </w:r>
    </w:p>
    <w:p w14:paraId="4CC30441" w14:textId="6741CE54" w:rsidR="00745630" w:rsidRPr="00745630" w:rsidRDefault="00745630" w:rsidP="00745630">
      <w:pPr>
        <w:shd w:val="clear" w:color="auto" w:fill="FFFFFF"/>
        <w:spacing w:after="0" w:line="448" w:lineRule="atLeast"/>
        <w:ind w:right="-28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 6</w:t>
      </w:r>
      <w:r w:rsidRPr="00745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56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ищут следующую подсказку и находят</w:t>
      </w:r>
    </w:p>
    <w:p w14:paraId="70872287" w14:textId="62956214" w:rsidR="00745630" w:rsidRPr="00745630" w:rsidRDefault="00745630" w:rsidP="00745630">
      <w:pPr>
        <w:shd w:val="clear" w:color="auto" w:fill="FFFFFF"/>
        <w:spacing w:after="0" w:line="448" w:lineRule="atLeast"/>
        <w:ind w:right="-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коробке, у входа в здание детского сада, там спрятан мешочек с картой.</w:t>
      </w:r>
    </w:p>
    <w:p w14:paraId="0B448AFC" w14:textId="6E52F9B1" w:rsidR="00745630" w:rsidRPr="00745630" w:rsidRDefault="00745630" w:rsidP="00745630">
      <w:pPr>
        <w:shd w:val="clear" w:color="auto" w:fill="FFFFFF"/>
        <w:spacing w:after="0" w:line="448" w:lineRule="atLeast"/>
        <w:ind w:right="-28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«Соедините все части карты и узнай место, где спрятана звезда»</w:t>
      </w:r>
    </w:p>
    <w:p w14:paraId="5F94956D" w14:textId="1A8EAB6B" w:rsidR="00745630" w:rsidRPr="00745630" w:rsidRDefault="00745630" w:rsidP="00745630">
      <w:pPr>
        <w:shd w:val="clear" w:color="auto" w:fill="FFFFFF"/>
        <w:spacing w:after="0" w:line="4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proofErr w:type="gramStart"/>
      <w:r w:rsidRPr="00745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заканчивается</w:t>
      </w:r>
      <w:proofErr w:type="gramEnd"/>
      <w:r w:rsidRPr="00745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команда со звездами возвращается в группу, где обнаруживают звезду.</w:t>
      </w:r>
    </w:p>
    <w:p w14:paraId="6235530F" w14:textId="77777777" w:rsidR="00745630" w:rsidRPr="00745630" w:rsidRDefault="00745630" w:rsidP="007456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5630" w:rsidRPr="00745630" w:rsidSect="0074563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9F9"/>
      </v:shape>
    </w:pict>
  </w:numPicBullet>
  <w:abstractNum w:abstractNumId="0" w15:restartNumberingAfterBreak="0">
    <w:nsid w:val="151E4A6A"/>
    <w:multiLevelType w:val="hybridMultilevel"/>
    <w:tmpl w:val="141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1532"/>
    <w:multiLevelType w:val="hybridMultilevel"/>
    <w:tmpl w:val="B68CB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30"/>
    <w:rsid w:val="00603582"/>
    <w:rsid w:val="00715C0B"/>
    <w:rsid w:val="00745630"/>
    <w:rsid w:val="00A36794"/>
    <w:rsid w:val="00B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C0C"/>
  <w15:chartTrackingRefBased/>
  <w15:docId w15:val="{0A9E333E-53DD-45CE-ACC0-A04FBBE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4</cp:revision>
  <dcterms:created xsi:type="dcterms:W3CDTF">2021-02-17T14:16:00Z</dcterms:created>
  <dcterms:modified xsi:type="dcterms:W3CDTF">2021-02-18T20:15:00Z</dcterms:modified>
</cp:coreProperties>
</file>