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CB40" w14:textId="0AE94C17" w:rsidR="00005640" w:rsidRPr="0027721E" w:rsidRDefault="00005640" w:rsidP="009614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376">
        <w:rPr>
          <w:rFonts w:ascii="Times New Roman" w:eastAsia="MS Mincho" w:hAnsi="Times New Roman" w:cs="Times New Roman"/>
          <w:noProof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79FA377" wp14:editId="24E67DA7">
            <wp:simplePos x="0" y="0"/>
            <wp:positionH relativeFrom="margin">
              <wp:posOffset>-480060</wp:posOffset>
            </wp:positionH>
            <wp:positionV relativeFrom="margin">
              <wp:posOffset>-186690</wp:posOffset>
            </wp:positionV>
            <wp:extent cx="1447800" cy="1441450"/>
            <wp:effectExtent l="0" t="0" r="0" b="0"/>
            <wp:wrapSquare wrapText="bothSides"/>
            <wp:docPr id="2" name="Рисунок 4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21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  <w:r w:rsidRPr="0027721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66FE1257" w14:textId="77777777" w:rsidR="00005640" w:rsidRPr="0027721E" w:rsidRDefault="00005640" w:rsidP="000056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8CECDB" wp14:editId="2A674589">
                <wp:simplePos x="0" y="0"/>
                <wp:positionH relativeFrom="column">
                  <wp:posOffset>19050</wp:posOffset>
                </wp:positionH>
                <wp:positionV relativeFrom="paragraph">
                  <wp:posOffset>56514</wp:posOffset>
                </wp:positionV>
                <wp:extent cx="49149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C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4.45pt;width:38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EDIAIAADs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" strokecolor="#0070c0"/>
            </w:pict>
          </mc:Fallback>
        </mc:AlternateContent>
      </w:r>
    </w:p>
    <w:p w14:paraId="3C12875F" w14:textId="77777777" w:rsidR="00005640" w:rsidRPr="007635FA" w:rsidRDefault="00005640" w:rsidP="00005640">
      <w:pPr>
        <w:rPr>
          <w:rFonts w:ascii="Times New Roman" w:hAnsi="Times New Roman" w:cs="Times New Roman"/>
          <w:sz w:val="28"/>
          <w:szCs w:val="28"/>
        </w:rPr>
      </w:pPr>
    </w:p>
    <w:p w14:paraId="2DE01357" w14:textId="0E5AF532" w:rsidR="00005640" w:rsidRDefault="00005640" w:rsidP="00005640">
      <w:pPr>
        <w:rPr>
          <w:rFonts w:ascii="Times New Roman" w:hAnsi="Times New Roman" w:cs="Times New Roman"/>
          <w:sz w:val="28"/>
          <w:szCs w:val="28"/>
        </w:rPr>
      </w:pPr>
    </w:p>
    <w:p w14:paraId="527D3E2E" w14:textId="29C73B56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5B3C16CD" w14:textId="2B439808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5B2C316A" w14:textId="79EB9876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5E44D9CE" w14:textId="77777777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7CE1D20B" w14:textId="7E43F703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10683A95" w14:textId="099C2FC9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47E1FAB3" w14:textId="77777777" w:rsidR="0096142F" w:rsidRDefault="0096142F" w:rsidP="00005640">
      <w:pPr>
        <w:rPr>
          <w:rFonts w:ascii="Times New Roman" w:hAnsi="Times New Roman" w:cs="Times New Roman"/>
          <w:sz w:val="28"/>
          <w:szCs w:val="28"/>
        </w:rPr>
      </w:pPr>
    </w:p>
    <w:p w14:paraId="0852C38E" w14:textId="435B8636" w:rsidR="00005640" w:rsidRPr="0096142F" w:rsidRDefault="00005640" w:rsidP="0096142F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96142F">
        <w:rPr>
          <w:rFonts w:ascii="Times New Roman" w:hAnsi="Times New Roman" w:cs="Times New Roman"/>
          <w:bCs/>
          <w:sz w:val="52"/>
          <w:szCs w:val="52"/>
        </w:rPr>
        <w:t>Викторина для детей</w:t>
      </w:r>
      <w:r w:rsidR="0096142F">
        <w:rPr>
          <w:rFonts w:ascii="Times New Roman" w:hAnsi="Times New Roman" w:cs="Times New Roman"/>
          <w:bCs/>
          <w:sz w:val="52"/>
          <w:szCs w:val="52"/>
        </w:rPr>
        <w:t>:</w:t>
      </w:r>
    </w:p>
    <w:p w14:paraId="6A24D4FB" w14:textId="29388FA6" w:rsidR="00005640" w:rsidRPr="0096142F" w:rsidRDefault="00005640" w:rsidP="0096142F">
      <w:pPr>
        <w:shd w:val="clear" w:color="auto" w:fill="FFFFFF"/>
        <w:spacing w:before="345" w:after="345" w:line="240" w:lineRule="auto"/>
        <w:ind w:left="708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56"/>
          <w:szCs w:val="56"/>
          <w:u w:val="single"/>
        </w:rPr>
      </w:pPr>
      <w:r w:rsidRPr="0096142F">
        <w:rPr>
          <w:rFonts w:ascii="Times New Roman" w:eastAsia="Times New Roman" w:hAnsi="Times New Roman" w:cs="Times New Roman"/>
          <w:bCs/>
          <w:i/>
          <w:color w:val="000000"/>
          <w:kern w:val="36"/>
          <w:sz w:val="56"/>
          <w:szCs w:val="56"/>
          <w:u w:val="single"/>
        </w:rPr>
        <w:t>«Правила дорожные знать каждому положено»</w:t>
      </w:r>
    </w:p>
    <w:p w14:paraId="220B9C71" w14:textId="77777777" w:rsidR="00005640" w:rsidRPr="0096142F" w:rsidRDefault="00005640" w:rsidP="0096142F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52"/>
        </w:rPr>
      </w:pPr>
    </w:p>
    <w:p w14:paraId="327D6D2C" w14:textId="77777777" w:rsidR="00005640" w:rsidRDefault="00005640" w:rsidP="00005640"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</w:p>
    <w:p w14:paraId="0A2A5F2C" w14:textId="77777777" w:rsidR="00005640" w:rsidRDefault="00005640" w:rsidP="00005640"/>
    <w:p w14:paraId="1691D1D6" w14:textId="77777777" w:rsidR="00005640" w:rsidRDefault="00005640" w:rsidP="00005640"/>
    <w:p w14:paraId="732BB0B7" w14:textId="77777777" w:rsidR="00005640" w:rsidRPr="00763CC2" w:rsidRDefault="00005640" w:rsidP="0000564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6E27629A" w14:textId="77777777" w:rsidR="00005640" w:rsidRPr="0096142F" w:rsidRDefault="00005640" w:rsidP="0000564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42F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96142F">
        <w:rPr>
          <w:rFonts w:ascii="Times New Roman" w:hAnsi="Times New Roman" w:cs="Times New Roman"/>
          <w:sz w:val="28"/>
          <w:szCs w:val="28"/>
        </w:rPr>
        <w:t>Чембаху</w:t>
      </w:r>
      <w:proofErr w:type="spellEnd"/>
      <w:r w:rsidRPr="0096142F">
        <w:rPr>
          <w:rFonts w:ascii="Times New Roman" w:hAnsi="Times New Roman" w:cs="Times New Roman"/>
          <w:sz w:val="28"/>
          <w:szCs w:val="28"/>
        </w:rPr>
        <w:t xml:space="preserve"> К.А.</w:t>
      </w:r>
    </w:p>
    <w:p w14:paraId="77FE8D2D" w14:textId="77777777" w:rsidR="00005640" w:rsidRPr="0096142F" w:rsidRDefault="00005640" w:rsidP="0000564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142F">
        <w:rPr>
          <w:rFonts w:ascii="Times New Roman" w:hAnsi="Times New Roman" w:cs="Times New Roman"/>
          <w:sz w:val="28"/>
          <w:szCs w:val="28"/>
        </w:rPr>
        <w:t>Дата: 05.08.2020г.</w:t>
      </w:r>
    </w:p>
    <w:p w14:paraId="7B7AF274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436C4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A5C2F6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BCD4CA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3C1344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BBCEED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FE2EEC" w14:textId="77777777" w:rsidR="00005640" w:rsidRDefault="00005640" w:rsidP="0000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65CDA3" w14:textId="396F4709" w:rsidR="00005640" w:rsidRPr="0096142F" w:rsidRDefault="00005640" w:rsidP="0096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Краснодар 2020 </w:t>
      </w:r>
    </w:p>
    <w:p w14:paraId="578EC1B4" w14:textId="77777777" w:rsidR="00A3654D" w:rsidRPr="00005640" w:rsidRDefault="008945EB" w:rsidP="000056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5640">
        <w:rPr>
          <w:rFonts w:ascii="Times New Roman" w:hAnsi="Times New Roman" w:cs="Times New Roman"/>
          <w:b/>
          <w:sz w:val="36"/>
          <w:szCs w:val="36"/>
        </w:rPr>
        <w:lastRenderedPageBreak/>
        <w:t>Викторина «Правила дорожные знать каждому положено».</w:t>
      </w:r>
    </w:p>
    <w:p w14:paraId="1AA9E7EA" w14:textId="77777777" w:rsidR="008945EB" w:rsidRPr="00005640" w:rsidRDefault="008945EB" w:rsidP="000056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Цель: закрепить знания детей по правилам дорожного движения.</w:t>
      </w:r>
    </w:p>
    <w:p w14:paraId="0332C777" w14:textId="77777777" w:rsidR="008945EB" w:rsidRPr="00005640" w:rsidRDefault="008945E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Задачи:</w:t>
      </w:r>
    </w:p>
    <w:p w14:paraId="4E1AD055" w14:textId="77777777" w:rsidR="008945EB" w:rsidRPr="00005640" w:rsidRDefault="008945E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1.Уточнить и закрепить знания о правилах поведения пешеходов.</w:t>
      </w:r>
    </w:p>
    <w:p w14:paraId="75B73E3F" w14:textId="77777777" w:rsidR="008945EB" w:rsidRPr="00005640" w:rsidRDefault="008945E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2.Закрепить знания детей о дорожных знаках, о значении светофора, о его сигналах.</w:t>
      </w:r>
    </w:p>
    <w:p w14:paraId="11DBE0EA" w14:textId="77777777" w:rsidR="000F06DC" w:rsidRPr="00005640" w:rsidRDefault="008945E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3.</w:t>
      </w:r>
      <w:r w:rsidR="000F06DC" w:rsidRPr="00005640">
        <w:rPr>
          <w:rFonts w:ascii="Times New Roman" w:hAnsi="Times New Roman" w:cs="Times New Roman"/>
          <w:sz w:val="28"/>
          <w:szCs w:val="28"/>
        </w:rPr>
        <w:t>Развивать внимание, мышление, память, речевую активность.</w:t>
      </w:r>
    </w:p>
    <w:p w14:paraId="3B502562" w14:textId="77777777" w:rsidR="000F06DC" w:rsidRPr="00005640" w:rsidRDefault="000F06DC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4.Формировать интерес к различным формам изучения и закрепления правил дорожного движения.</w:t>
      </w:r>
    </w:p>
    <w:p w14:paraId="0CB6F92C" w14:textId="77777777" w:rsidR="000F06DC" w:rsidRPr="00005640" w:rsidRDefault="000F06DC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5.Воспитывать доброжелательность и умение работать в команде.</w:t>
      </w:r>
    </w:p>
    <w:p w14:paraId="6281B4EB" w14:textId="77777777" w:rsidR="000F06DC" w:rsidRPr="00005640" w:rsidRDefault="000F06DC" w:rsidP="0000564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005640">
        <w:rPr>
          <w:rFonts w:ascii="Times New Roman" w:hAnsi="Times New Roman" w:cs="Times New Roman"/>
          <w:b/>
          <w:sz w:val="28"/>
          <w:szCs w:val="28"/>
        </w:rPr>
        <w:t>:</w:t>
      </w:r>
      <w:r w:rsidRPr="0000564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>, ребята!</w:t>
      </w:r>
    </w:p>
    <w:p w14:paraId="25069475" w14:textId="77777777" w:rsidR="000F06DC" w:rsidRPr="00005640" w:rsidRDefault="000F06DC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Сейчас мы начнем нашу веселую игру – викторину по правилам дорожного движения.</w:t>
      </w:r>
    </w:p>
    <w:p w14:paraId="087A145D" w14:textId="77777777" w:rsidR="000F06DC" w:rsidRPr="00005640" w:rsidRDefault="000F06DC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Помни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правила  движения</w:t>
      </w:r>
      <w:proofErr w:type="gramEnd"/>
    </w:p>
    <w:p w14:paraId="4E6BEEAE" w14:textId="77777777" w:rsidR="000F06DC" w:rsidRPr="00005640" w:rsidRDefault="000F06DC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Как таблицу умножения,</w:t>
      </w:r>
    </w:p>
    <w:p w14:paraId="1DB05A36" w14:textId="77777777" w:rsidR="000F06DC" w:rsidRPr="00005640" w:rsidRDefault="000F06DC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</w:t>
      </w:r>
      <w:r w:rsidR="00ED3046"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Pr="00005640">
        <w:rPr>
          <w:rFonts w:ascii="Times New Roman" w:hAnsi="Times New Roman" w:cs="Times New Roman"/>
          <w:sz w:val="28"/>
          <w:szCs w:val="28"/>
        </w:rPr>
        <w:t>Знай всегда их на зубок:</w:t>
      </w:r>
    </w:p>
    <w:p w14:paraId="11818AA8" w14:textId="77777777" w:rsidR="008945EB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8945EB"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Pr="00005640">
        <w:rPr>
          <w:rFonts w:ascii="Times New Roman" w:hAnsi="Times New Roman" w:cs="Times New Roman"/>
          <w:sz w:val="28"/>
          <w:szCs w:val="28"/>
        </w:rPr>
        <w:t xml:space="preserve">  </w:t>
      </w:r>
      <w:r w:rsidR="000F06DC" w:rsidRPr="00005640">
        <w:rPr>
          <w:rFonts w:ascii="Times New Roman" w:hAnsi="Times New Roman" w:cs="Times New Roman"/>
          <w:sz w:val="28"/>
          <w:szCs w:val="28"/>
        </w:rPr>
        <w:t>По городу по улице</w:t>
      </w:r>
    </w:p>
    <w:p w14:paraId="31B11BFC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Не ходят просто так</w:t>
      </w:r>
    </w:p>
    <w:p w14:paraId="728B5AED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Когда не знаешь правила</w:t>
      </w:r>
    </w:p>
    <w:p w14:paraId="672C21C4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Легко попасть впросак</w:t>
      </w:r>
    </w:p>
    <w:p w14:paraId="23185D28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Все время будь внимательным</w:t>
      </w:r>
    </w:p>
    <w:p w14:paraId="78BA9228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И помни наперед</w:t>
      </w:r>
    </w:p>
    <w:p w14:paraId="28860570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Свои имеют правила </w:t>
      </w:r>
    </w:p>
    <w:p w14:paraId="388B6BBC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Шофер и пешеход.</w:t>
      </w:r>
    </w:p>
    <w:p w14:paraId="57B0E12A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Ребята, я желаю вам удачи.</w:t>
      </w:r>
    </w:p>
    <w:p w14:paraId="37BAE83E" w14:textId="77777777" w:rsidR="00ED3046" w:rsidRPr="00005640" w:rsidRDefault="00ED3046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1 конкурс «Вопрос – ответ».</w:t>
      </w:r>
    </w:p>
    <w:p w14:paraId="186C6027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1.Как называется часть улицы, по которой идут пешеходы? (тротуар)</w:t>
      </w:r>
    </w:p>
    <w:p w14:paraId="10B1728A" w14:textId="77777777" w:rsidR="00ED3046" w:rsidRPr="00005640" w:rsidRDefault="00ED304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2.</w:t>
      </w:r>
      <w:r w:rsidR="003B0EB5" w:rsidRPr="00005640">
        <w:rPr>
          <w:rFonts w:ascii="Times New Roman" w:hAnsi="Times New Roman" w:cs="Times New Roman"/>
          <w:sz w:val="28"/>
          <w:szCs w:val="28"/>
        </w:rPr>
        <w:t xml:space="preserve">Как называется место ожидания пассажирского транспорта? (остановка) </w:t>
      </w:r>
    </w:p>
    <w:p w14:paraId="0283DEB8" w14:textId="77777777" w:rsidR="00ED3046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3.Как называется прибор для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регулировки  движения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>? (светофор)</w:t>
      </w:r>
    </w:p>
    <w:p w14:paraId="1803F05E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4.Для чего служит светофор? (для регулировки движения)</w:t>
      </w:r>
    </w:p>
    <w:p w14:paraId="6A29107A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5.Сколько сигналов у пешеходного светофора? (два)</w:t>
      </w:r>
    </w:p>
    <w:p w14:paraId="446A105B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6.Какого сигнала нет у пешеходного светофора? (желтого)</w:t>
      </w:r>
    </w:p>
    <w:p w14:paraId="34024C73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7.Где нужно переходить улицу? (по пешеходному переходу)</w:t>
      </w:r>
    </w:p>
    <w:p w14:paraId="573BA600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8.При каком сигнале светофора можно переходить дорогу? (зеленом)</w:t>
      </w:r>
    </w:p>
    <w:p w14:paraId="265C401E" w14:textId="77777777" w:rsidR="003B0EB5" w:rsidRPr="00005640" w:rsidRDefault="003B0EB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9.</w:t>
      </w:r>
      <w:r w:rsidR="00F70F45" w:rsidRPr="00005640">
        <w:rPr>
          <w:rFonts w:ascii="Times New Roman" w:hAnsi="Times New Roman" w:cs="Times New Roman"/>
          <w:sz w:val="28"/>
          <w:szCs w:val="28"/>
        </w:rPr>
        <w:t xml:space="preserve">Если человек находится внутри транспортного средства, то, как он называется? (водитель, пассажир)  </w:t>
      </w:r>
      <w:r w:rsidRPr="000056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148AE0" w14:textId="77777777" w:rsidR="00F70F45" w:rsidRPr="00005640" w:rsidRDefault="00F70F4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10.Переходя улицу, куда нужно сначала посмотреть? (налево)</w:t>
      </w:r>
    </w:p>
    <w:p w14:paraId="7B209441" w14:textId="77777777" w:rsidR="00F70F45" w:rsidRPr="00005640" w:rsidRDefault="00F70F4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lastRenderedPageBreak/>
        <w:t>11.Как правильно перейти дорогу, выйдя из автобуса, машины? (сзади)</w:t>
      </w:r>
    </w:p>
    <w:p w14:paraId="2BE47C7F" w14:textId="77777777" w:rsidR="00F70F45" w:rsidRPr="00005640" w:rsidRDefault="00F70F4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12.Можно ли играть на проезжей части? (нет)</w:t>
      </w:r>
    </w:p>
    <w:p w14:paraId="7788E9C7" w14:textId="77777777" w:rsidR="00007454" w:rsidRPr="00005640" w:rsidRDefault="00F70F4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13.Правильно ли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будет ,если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будет отменен знак «Пешеходный переход?</w:t>
      </w:r>
      <w:r w:rsidR="00007454" w:rsidRPr="00005640">
        <w:rPr>
          <w:rFonts w:ascii="Times New Roman" w:hAnsi="Times New Roman" w:cs="Times New Roman"/>
          <w:sz w:val="28"/>
          <w:szCs w:val="28"/>
        </w:rPr>
        <w:t xml:space="preserve"> (нет)Почему?</w:t>
      </w:r>
    </w:p>
    <w:p w14:paraId="5A7D68BC" w14:textId="77777777" w:rsidR="00007454" w:rsidRPr="00005640" w:rsidRDefault="00007454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14. Нужно ли соблюдать правила дорожного движения? (да)</w:t>
      </w:r>
    </w:p>
    <w:p w14:paraId="1827CE70" w14:textId="77777777" w:rsidR="00007454" w:rsidRPr="00005640" w:rsidRDefault="00007454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15.Как нужно вести себя в общественном транспорте? (не шуметь, не мусорить, не драться,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уступать  пожилым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людям место)</w:t>
      </w:r>
    </w:p>
    <w:p w14:paraId="4A2765DE" w14:textId="77777777" w:rsidR="000B4753" w:rsidRPr="00005640" w:rsidRDefault="00007454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16.Назови</w:t>
      </w:r>
      <w:r w:rsidR="000B4753" w:rsidRPr="00005640">
        <w:rPr>
          <w:rFonts w:ascii="Times New Roman" w:hAnsi="Times New Roman" w:cs="Times New Roman"/>
          <w:sz w:val="28"/>
          <w:szCs w:val="28"/>
        </w:rPr>
        <w:t>,</w:t>
      </w:r>
      <w:r w:rsidRPr="00005640">
        <w:rPr>
          <w:rFonts w:ascii="Times New Roman" w:hAnsi="Times New Roman" w:cs="Times New Roman"/>
          <w:sz w:val="28"/>
          <w:szCs w:val="28"/>
        </w:rPr>
        <w:t xml:space="preserve"> какие виды транспорта ты знаешь? (воздушный, наземный, водный,</w:t>
      </w:r>
      <w:r w:rsidR="000B4753" w:rsidRPr="00005640">
        <w:rPr>
          <w:rFonts w:ascii="Times New Roman" w:hAnsi="Times New Roman" w:cs="Times New Roman"/>
          <w:sz w:val="28"/>
          <w:szCs w:val="28"/>
        </w:rPr>
        <w:t xml:space="preserve"> подземный)</w:t>
      </w:r>
    </w:p>
    <w:p w14:paraId="647BE4EA" w14:textId="77777777" w:rsidR="000B4753" w:rsidRPr="00005640" w:rsidRDefault="000B4753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17.Накакое животное похож пешеходный переход? (на зебру)</w:t>
      </w:r>
    </w:p>
    <w:p w14:paraId="0009DB19" w14:textId="77777777" w:rsidR="000B4753" w:rsidRPr="00005640" w:rsidRDefault="000B4753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18.С какой стороны надо обходить автобус? (сзади)</w:t>
      </w:r>
    </w:p>
    <w:p w14:paraId="15270BC0" w14:textId="77777777" w:rsidR="000B4753" w:rsidRPr="00005640" w:rsidRDefault="000B4753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Подвижная игра «Передай жезл».</w:t>
      </w:r>
    </w:p>
    <w:p w14:paraId="15FA8B09" w14:textId="7D04F62A" w:rsidR="00F70F45" w:rsidRPr="00005640" w:rsidRDefault="00F70F4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96142F">
        <w:rPr>
          <w:rFonts w:ascii="Times New Roman" w:hAnsi="Times New Roman" w:cs="Times New Roman"/>
          <w:sz w:val="28"/>
          <w:szCs w:val="28"/>
        </w:rPr>
        <w:tab/>
      </w:r>
      <w:r w:rsidR="000B4753" w:rsidRPr="00005640">
        <w:rPr>
          <w:rFonts w:ascii="Times New Roman" w:hAnsi="Times New Roman" w:cs="Times New Roman"/>
          <w:sz w:val="28"/>
          <w:szCs w:val="28"/>
        </w:rPr>
        <w:t>Играющие выстраиваются в круг, жезл регулировщика передается игроку слева.</w:t>
      </w:r>
    </w:p>
    <w:p w14:paraId="47B4A7F0" w14:textId="77777777" w:rsidR="000B4753" w:rsidRPr="00005640" w:rsidRDefault="000B4753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Обязательное условие: принимать жезл правой рукой, переложить в левую руку и передать другому участнику. Передача идет под музыку. Как только музыка пре</w:t>
      </w:r>
      <w:r w:rsidR="00AB3AA3" w:rsidRPr="00005640">
        <w:rPr>
          <w:rFonts w:ascii="Times New Roman" w:hAnsi="Times New Roman" w:cs="Times New Roman"/>
          <w:sz w:val="28"/>
          <w:szCs w:val="28"/>
        </w:rPr>
        <w:t>рывается, тот у кого оказывается жезл, поднимает его вверх и называет любое правило движения или дорожный знак)</w:t>
      </w:r>
    </w:p>
    <w:p w14:paraId="789B7766" w14:textId="77777777" w:rsidR="00AB3AA3" w:rsidRPr="00005640" w:rsidRDefault="00AB3AA3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Неверно назвавши дорожный знак выбывает из игры. Побеждает последний оставшийся игрок.</w:t>
      </w:r>
    </w:p>
    <w:p w14:paraId="7F406A2E" w14:textId="77777777" w:rsidR="00AB3AA3" w:rsidRPr="00005640" w:rsidRDefault="00AB3AA3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2 конкурс «Загадки»</w:t>
      </w:r>
      <w:r w:rsidR="009F27ED" w:rsidRPr="00005640">
        <w:rPr>
          <w:rFonts w:ascii="Times New Roman" w:hAnsi="Times New Roman" w:cs="Times New Roman"/>
          <w:b/>
          <w:sz w:val="28"/>
          <w:szCs w:val="28"/>
        </w:rPr>
        <w:t>.</w:t>
      </w:r>
    </w:p>
    <w:p w14:paraId="653656BA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1.Эту ленту не возьмешь</w:t>
      </w:r>
    </w:p>
    <w:p w14:paraId="70AA0CB0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14:paraId="46B5A416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14:paraId="4164CC6A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Транспорт вдоль по ней бежит (дорога)</w:t>
      </w:r>
    </w:p>
    <w:p w14:paraId="5302D1FA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2.Никогда я не сплю,</w:t>
      </w:r>
    </w:p>
    <w:p w14:paraId="2E3E4AFF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На дорогу смотрю.</w:t>
      </w:r>
    </w:p>
    <w:p w14:paraId="26CFF70C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Подскажу, когда стоять,</w:t>
      </w:r>
    </w:p>
    <w:p w14:paraId="13455C1B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Когда движенье начинать. (светофор)</w:t>
      </w:r>
    </w:p>
    <w:p w14:paraId="66EB3BFE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3.Тут машина не пойдет.</w:t>
      </w:r>
    </w:p>
    <w:p w14:paraId="69696459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Главный здесь – пешеход.</w:t>
      </w:r>
    </w:p>
    <w:p w14:paraId="0B3BABD0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Чтоб друг другу не мешать,</w:t>
      </w:r>
    </w:p>
    <w:p w14:paraId="0B3AF93F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Нужно справа путь держать. (тротуар)</w:t>
      </w:r>
    </w:p>
    <w:p w14:paraId="70789F94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4.Что за транспорт такой</w:t>
      </w:r>
    </w:p>
    <w:p w14:paraId="5E8EEBB9" w14:textId="77777777" w:rsidR="00FD7715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Что везет тебя домой</w:t>
      </w:r>
      <w:r w:rsidR="00FD7715" w:rsidRPr="00005640">
        <w:rPr>
          <w:rFonts w:ascii="Times New Roman" w:hAnsi="Times New Roman" w:cs="Times New Roman"/>
          <w:sz w:val="28"/>
          <w:szCs w:val="28"/>
        </w:rPr>
        <w:t>.</w:t>
      </w:r>
    </w:p>
    <w:p w14:paraId="2BF5F4E5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Он бежит туда – сюда, </w:t>
      </w:r>
    </w:p>
    <w:p w14:paraId="15C0C31F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Упираясь в провода. (троллейбус)</w:t>
      </w:r>
    </w:p>
    <w:p w14:paraId="1F0A2C25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5.Под ногами у Сережки</w:t>
      </w:r>
    </w:p>
    <w:p w14:paraId="644C3D8A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Полосатая дорожка.</w:t>
      </w:r>
    </w:p>
    <w:p w14:paraId="5BE1B684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lastRenderedPageBreak/>
        <w:t>Смело он по ней идет</w:t>
      </w:r>
    </w:p>
    <w:p w14:paraId="7D23C88E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А за ними весь народ. (зебра)</w:t>
      </w:r>
    </w:p>
    <w:p w14:paraId="60D1F149" w14:textId="77777777" w:rsidR="009F27ED" w:rsidRPr="00005640" w:rsidRDefault="009F27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FD7715" w:rsidRPr="00005640">
        <w:rPr>
          <w:rFonts w:ascii="Times New Roman" w:hAnsi="Times New Roman" w:cs="Times New Roman"/>
          <w:sz w:val="28"/>
          <w:szCs w:val="28"/>
        </w:rPr>
        <w:t>6.На обочинах стоять,</w:t>
      </w:r>
    </w:p>
    <w:p w14:paraId="7122678A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Молча с нами говорят.</w:t>
      </w:r>
    </w:p>
    <w:p w14:paraId="4FEB1A29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Всем готовы помогать</w:t>
      </w:r>
    </w:p>
    <w:p w14:paraId="095768A5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5640">
        <w:rPr>
          <w:rFonts w:ascii="Times New Roman" w:hAnsi="Times New Roman" w:cs="Times New Roman"/>
          <w:sz w:val="28"/>
          <w:szCs w:val="28"/>
        </w:rPr>
        <w:t>Главное  -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их понимать. (дорожные знаки)</w:t>
      </w:r>
    </w:p>
    <w:p w14:paraId="79563BEF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7.Две дороги долго шли</w:t>
      </w:r>
    </w:p>
    <w:p w14:paraId="7C46304A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И друг к дружке подошли</w:t>
      </w:r>
    </w:p>
    <w:p w14:paraId="2BB77973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Ссориться не стали.</w:t>
      </w:r>
    </w:p>
    <w:p w14:paraId="38BB0047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Пересеклись и дальше побежали</w:t>
      </w:r>
    </w:p>
    <w:p w14:paraId="790672EA" w14:textId="77777777" w:rsidR="00FD771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Что это за место,</w:t>
      </w:r>
    </w:p>
    <w:p w14:paraId="07737405" w14:textId="77777777" w:rsidR="00333DC5" w:rsidRPr="00005640" w:rsidRDefault="00FD771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Всем нам интересно</w:t>
      </w:r>
      <w:r w:rsidR="00333DC5" w:rsidRPr="00005640">
        <w:rPr>
          <w:rFonts w:ascii="Times New Roman" w:hAnsi="Times New Roman" w:cs="Times New Roman"/>
          <w:sz w:val="28"/>
          <w:szCs w:val="28"/>
        </w:rPr>
        <w:t>. (перекресток)</w:t>
      </w:r>
    </w:p>
    <w:p w14:paraId="7336A4C7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8.Встало с краю улицы,</w:t>
      </w:r>
    </w:p>
    <w:p w14:paraId="125C52A4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 длинном сапоге</w:t>
      </w:r>
    </w:p>
    <w:p w14:paraId="7ADB2A3A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Чучело трехглазое</w:t>
      </w:r>
    </w:p>
    <w:p w14:paraId="44EFEC4E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На одной ноге</w:t>
      </w:r>
    </w:p>
    <w:p w14:paraId="43494247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машины  движутся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>,</w:t>
      </w:r>
    </w:p>
    <w:p w14:paraId="6C8084BE" w14:textId="77777777" w:rsidR="00FD771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Где сошлись пути,</w:t>
      </w:r>
    </w:p>
    <w:p w14:paraId="19715CE5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Помогает улицу</w:t>
      </w:r>
    </w:p>
    <w:p w14:paraId="2D057803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Людям перейти (светофор)</w:t>
      </w:r>
    </w:p>
    <w:p w14:paraId="45D9D51E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9.Все водителю расскажет, Скорость верную укажет.</w:t>
      </w:r>
    </w:p>
    <w:p w14:paraId="50D1CB6B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У дороги, как маяк,</w:t>
      </w:r>
    </w:p>
    <w:p w14:paraId="1B75BAD0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Добрый друг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( дорожный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знак)</w:t>
      </w:r>
    </w:p>
    <w:p w14:paraId="0E8C8978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10. Я глазищами моргаю</w:t>
      </w:r>
    </w:p>
    <w:p w14:paraId="40827425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Неустанно день и ночь</w:t>
      </w:r>
    </w:p>
    <w:p w14:paraId="67AE8814" w14:textId="77777777" w:rsidR="00333DC5" w:rsidRPr="00005640" w:rsidRDefault="00333DC5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Я машинам помогаю</w:t>
      </w:r>
    </w:p>
    <w:p w14:paraId="2DA762E6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И тебе хочу помочь. (светофор)</w:t>
      </w:r>
    </w:p>
    <w:p w14:paraId="0989E028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11.Не живая, а идет,</w:t>
      </w:r>
    </w:p>
    <w:p w14:paraId="096926C4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Неподвижна, а ведет. (дорога)</w:t>
      </w:r>
    </w:p>
    <w:p w14:paraId="2200E494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12.Днем и ночью я горю,</w:t>
      </w:r>
    </w:p>
    <w:p w14:paraId="174DBE29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Всем сигналы подаю,</w:t>
      </w:r>
    </w:p>
    <w:p w14:paraId="1C84EDCF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Есть три света у меня,</w:t>
      </w:r>
    </w:p>
    <w:p w14:paraId="32A3D98B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Как зовут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меня ,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друзья! (светофор)</w:t>
      </w:r>
    </w:p>
    <w:p w14:paraId="52DD7DF1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13.Полосатые лошадки</w:t>
      </w:r>
    </w:p>
    <w:p w14:paraId="1635553A" w14:textId="77777777" w:rsidR="00B05EB0" w:rsidRPr="00005640" w:rsidRDefault="00B05EB0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Поперек дорог</w:t>
      </w:r>
      <w:r w:rsidR="00F71A22" w:rsidRPr="00005640">
        <w:rPr>
          <w:rFonts w:ascii="Times New Roman" w:hAnsi="Times New Roman" w:cs="Times New Roman"/>
          <w:sz w:val="28"/>
          <w:szCs w:val="28"/>
        </w:rPr>
        <w:t xml:space="preserve"> легли-</w:t>
      </w:r>
    </w:p>
    <w:p w14:paraId="17136146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Все авто остановились,</w:t>
      </w:r>
    </w:p>
    <w:p w14:paraId="5D876DAE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Если здесь проходим мы. (переход «Зебра»)</w:t>
      </w:r>
    </w:p>
    <w:p w14:paraId="2F878F58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14.Там, где сложный перекресток,</w:t>
      </w:r>
    </w:p>
    <w:p w14:paraId="7E92E25B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Он – машин руководитель.</w:t>
      </w:r>
    </w:p>
    <w:p w14:paraId="6402B085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lastRenderedPageBreak/>
        <w:t>Там, где он, легко и просто</w:t>
      </w:r>
    </w:p>
    <w:p w14:paraId="563ADB12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5640">
        <w:rPr>
          <w:rFonts w:ascii="Times New Roman" w:hAnsi="Times New Roman" w:cs="Times New Roman"/>
          <w:sz w:val="28"/>
          <w:szCs w:val="28"/>
        </w:rPr>
        <w:t>Он  для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 xml:space="preserve"> всех – путеводитель.</w:t>
      </w:r>
    </w:p>
    <w:p w14:paraId="2AF32BF0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Кто это? (регулировщик)</w:t>
      </w:r>
    </w:p>
    <w:p w14:paraId="4DE96D54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15.Железные звери рычат и гудят.</w:t>
      </w:r>
    </w:p>
    <w:p w14:paraId="0F1412E0" w14:textId="77777777" w:rsidR="00F71A22" w:rsidRPr="00005640" w:rsidRDefault="00F71A22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Глаза, как у кошек, ногами – горят. (машины)</w:t>
      </w:r>
    </w:p>
    <w:p w14:paraId="1024C94F" w14:textId="77777777" w:rsidR="00F71A22" w:rsidRPr="00005640" w:rsidRDefault="00F71A22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3 конкурс «Загадочные знаки</w:t>
      </w:r>
      <w:r w:rsidR="007568ED" w:rsidRPr="00005640">
        <w:rPr>
          <w:rFonts w:ascii="Times New Roman" w:hAnsi="Times New Roman" w:cs="Times New Roman"/>
          <w:b/>
          <w:sz w:val="28"/>
          <w:szCs w:val="28"/>
        </w:rPr>
        <w:t>».</w:t>
      </w:r>
    </w:p>
    <w:p w14:paraId="6E4B9C6F" w14:textId="77777777" w:rsidR="007568ED" w:rsidRPr="00005640" w:rsidRDefault="007568ED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Показать дорожные знаки и спросить, к какой группе знаков относятся, где используются.</w:t>
      </w:r>
    </w:p>
    <w:p w14:paraId="65BD4C20" w14:textId="77777777" w:rsidR="007568ED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- </w:t>
      </w:r>
      <w:r w:rsidR="007568ED" w:rsidRPr="00005640">
        <w:rPr>
          <w:rFonts w:ascii="Times New Roman" w:hAnsi="Times New Roman" w:cs="Times New Roman"/>
          <w:sz w:val="28"/>
          <w:szCs w:val="28"/>
        </w:rPr>
        <w:t>Я</w:t>
      </w: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7568ED" w:rsidRPr="00005640">
        <w:rPr>
          <w:rFonts w:ascii="Times New Roman" w:hAnsi="Times New Roman" w:cs="Times New Roman"/>
          <w:sz w:val="28"/>
          <w:szCs w:val="28"/>
        </w:rPr>
        <w:t>хочу спросить</w:t>
      </w: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7568ED" w:rsidRPr="00005640">
        <w:rPr>
          <w:rFonts w:ascii="Times New Roman" w:hAnsi="Times New Roman" w:cs="Times New Roman"/>
          <w:sz w:val="28"/>
          <w:szCs w:val="28"/>
        </w:rPr>
        <w:t>про знак</w:t>
      </w:r>
    </w:p>
    <w:p w14:paraId="2A1E66EE" w14:textId="77777777" w:rsidR="007568ED" w:rsidRPr="00005640" w:rsidRDefault="007568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Нарисован он вот так.</w:t>
      </w:r>
    </w:p>
    <w:p w14:paraId="6B5F833D" w14:textId="77777777" w:rsidR="007568ED" w:rsidRPr="00005640" w:rsidRDefault="007568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14:paraId="4A3A9FA4" w14:textId="77777777" w:rsidR="007568ED" w:rsidRPr="00005640" w:rsidRDefault="007568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Со всех ног бегут куда – то. (дети)</w:t>
      </w:r>
    </w:p>
    <w:p w14:paraId="460B2062" w14:textId="77777777" w:rsidR="007568ED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-</w:t>
      </w:r>
      <w:r w:rsidR="007568ED" w:rsidRPr="00005640">
        <w:rPr>
          <w:rFonts w:ascii="Times New Roman" w:hAnsi="Times New Roman" w:cs="Times New Roman"/>
          <w:sz w:val="28"/>
          <w:szCs w:val="28"/>
        </w:rPr>
        <w:t xml:space="preserve">Землю роет человек, </w:t>
      </w:r>
    </w:p>
    <w:p w14:paraId="33E62638" w14:textId="77777777" w:rsidR="007568ED" w:rsidRPr="00005640" w:rsidRDefault="007568ED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Почему проезда нет</w:t>
      </w:r>
      <w:r w:rsidR="007D29B6" w:rsidRPr="00005640">
        <w:rPr>
          <w:rFonts w:ascii="Times New Roman" w:hAnsi="Times New Roman" w:cs="Times New Roman"/>
          <w:sz w:val="28"/>
          <w:szCs w:val="28"/>
        </w:rPr>
        <w:t>?</w:t>
      </w:r>
    </w:p>
    <w:p w14:paraId="1F550B49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Может быть, здесь ищут клад?</w:t>
      </w:r>
    </w:p>
    <w:p w14:paraId="1C9EBA4D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Иль старинные монеты</w:t>
      </w:r>
    </w:p>
    <w:p w14:paraId="105DDA17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 сундуке большом лежат? (Дорожные знаки)</w:t>
      </w:r>
    </w:p>
    <w:p w14:paraId="7B846E15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-У посадочной площадки</w:t>
      </w:r>
    </w:p>
    <w:p w14:paraId="228011A5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Пассажиры транспорт ждут</w:t>
      </w:r>
    </w:p>
    <w:p w14:paraId="26319DB7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Установленный порядок</w:t>
      </w:r>
    </w:p>
    <w:p w14:paraId="587C46DA" w14:textId="77777777" w:rsidR="007D29B6" w:rsidRPr="00005640" w:rsidRDefault="007D29B6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Нарушать нельзя и </w:t>
      </w:r>
      <w:proofErr w:type="gramStart"/>
      <w:r w:rsidRPr="00005640">
        <w:rPr>
          <w:rFonts w:ascii="Times New Roman" w:hAnsi="Times New Roman" w:cs="Times New Roman"/>
          <w:sz w:val="28"/>
          <w:szCs w:val="28"/>
        </w:rPr>
        <w:t>тут.(</w:t>
      </w:r>
      <w:proofErr w:type="gramEnd"/>
      <w:r w:rsidRPr="00005640">
        <w:rPr>
          <w:rFonts w:ascii="Times New Roman" w:hAnsi="Times New Roman" w:cs="Times New Roman"/>
          <w:sz w:val="28"/>
          <w:szCs w:val="28"/>
        </w:rPr>
        <w:t>автобусная остановка)</w:t>
      </w:r>
    </w:p>
    <w:p w14:paraId="32B6FD13" w14:textId="77777777" w:rsidR="007D29B6" w:rsidRPr="00005640" w:rsidRDefault="007D29B6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4 конкурс «Разрешается или запрещается».</w:t>
      </w:r>
    </w:p>
    <w:p w14:paraId="3117A09D" w14:textId="77777777" w:rsidR="007D29B6" w:rsidRPr="00005640" w:rsidRDefault="007D29B6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Ребята, я начинаю фразу, а вы продолжаете словами</w:t>
      </w:r>
      <w:r w:rsidR="00011C8B" w:rsidRPr="00005640">
        <w:rPr>
          <w:rFonts w:ascii="Times New Roman" w:hAnsi="Times New Roman" w:cs="Times New Roman"/>
          <w:sz w:val="28"/>
          <w:szCs w:val="28"/>
        </w:rPr>
        <w:t xml:space="preserve"> «разрешается» или «запрещается».</w:t>
      </w:r>
    </w:p>
    <w:p w14:paraId="72797149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1.Идти толпой по тротуару…(запрещается)</w:t>
      </w:r>
    </w:p>
    <w:p w14:paraId="37FBFDF3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2.Перебегать дорогу… (запрещается)</w:t>
      </w:r>
    </w:p>
    <w:p w14:paraId="594A13A4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3.Помогать пожилым людям переходить дорогу… (разрешается)</w:t>
      </w:r>
    </w:p>
    <w:p w14:paraId="09E0558B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4.Выбегать на проезжую часть…(запрещается)</w:t>
      </w:r>
    </w:p>
    <w:p w14:paraId="7E3E7C99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5.Переходитьдорогу на зеленый свет…(разрешается)</w:t>
      </w:r>
    </w:p>
    <w:p w14:paraId="3E3F083F" w14:textId="77777777" w:rsidR="00011C8B" w:rsidRPr="00005640" w:rsidRDefault="00011C8B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6.Уважать правила дорожного движения… (разрешается)</w:t>
      </w:r>
    </w:p>
    <w:p w14:paraId="132C2CBC" w14:textId="77777777" w:rsidR="00011C8B" w:rsidRPr="00005640" w:rsidRDefault="00011C8B" w:rsidP="00005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b/>
          <w:sz w:val="28"/>
          <w:szCs w:val="28"/>
        </w:rPr>
        <w:t>5 конкурс «Четвертый лишний».</w:t>
      </w:r>
    </w:p>
    <w:p w14:paraId="20BCE597" w14:textId="77777777" w:rsidR="00FF1242" w:rsidRPr="00005640" w:rsidRDefault="00FF1242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Детя</w:t>
      </w:r>
      <w:r w:rsidR="00011C8B" w:rsidRPr="00005640">
        <w:rPr>
          <w:rFonts w:ascii="Times New Roman" w:hAnsi="Times New Roman" w:cs="Times New Roman"/>
          <w:sz w:val="28"/>
          <w:szCs w:val="28"/>
        </w:rPr>
        <w:t>м</w:t>
      </w:r>
      <w:r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="00011C8B" w:rsidRPr="00005640">
        <w:rPr>
          <w:rFonts w:ascii="Times New Roman" w:hAnsi="Times New Roman" w:cs="Times New Roman"/>
          <w:sz w:val="28"/>
          <w:szCs w:val="28"/>
        </w:rPr>
        <w:t>раздаются 4</w:t>
      </w:r>
      <w:r w:rsidRPr="00005640">
        <w:rPr>
          <w:rFonts w:ascii="Times New Roman" w:hAnsi="Times New Roman" w:cs="Times New Roman"/>
          <w:sz w:val="28"/>
          <w:szCs w:val="28"/>
        </w:rPr>
        <w:t xml:space="preserve"> дорожных знака, задача найти, что лишнее. (3 знака запрещающих и один разрешающий; 3 знака для водителя один для пешехода; 3 знака предупреждающих, один запрещающий).</w:t>
      </w:r>
    </w:p>
    <w:p w14:paraId="09C09BAA" w14:textId="77777777" w:rsidR="00011C8B" w:rsidRPr="0096142F" w:rsidRDefault="00FF1242" w:rsidP="000056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C8B"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6 конкурс «Виды транспорта»</w:t>
      </w:r>
    </w:p>
    <w:p w14:paraId="3D207903" w14:textId="77777777" w:rsidR="00FF1242" w:rsidRPr="00005640" w:rsidRDefault="004D3F2F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Воспитатель выкладывает на стол картинки с разными видами транспорта и картинку с названиями видов транспорта, задача детей разложить картинки к соответствующему виду транспорта (воздушный, наземный, водный, подземный).</w:t>
      </w:r>
    </w:p>
    <w:p w14:paraId="21CF4108" w14:textId="2816E473" w:rsidR="004D3F2F" w:rsidRPr="0096142F" w:rsidRDefault="004D3F2F" w:rsidP="000056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96142F">
        <w:rPr>
          <w:rFonts w:ascii="Times New Roman" w:hAnsi="Times New Roman" w:cs="Times New Roman"/>
          <w:b/>
          <w:bCs/>
          <w:sz w:val="28"/>
          <w:szCs w:val="28"/>
        </w:rPr>
        <w:t>Игра «Светофор»</w:t>
      </w:r>
      <w:r w:rsidR="001944D5"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6142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944D5"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40F" w:rsidRPr="0096142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="00D1340F" w:rsidRPr="0096142F">
        <w:rPr>
          <w:rFonts w:ascii="Times New Roman" w:hAnsi="Times New Roman" w:cs="Times New Roman"/>
          <w:b/>
          <w:bCs/>
          <w:sz w:val="28"/>
          <w:szCs w:val="28"/>
        </w:rPr>
        <w:t xml:space="preserve"> на внимание)</w:t>
      </w:r>
    </w:p>
    <w:p w14:paraId="26FE9AB0" w14:textId="77777777" w:rsidR="00D1340F" w:rsidRPr="00005640" w:rsidRDefault="00D1340F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Наша игра называется «Светофор»</w:t>
      </w:r>
      <w:r w:rsidR="001944D5"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Pr="00005640">
        <w:rPr>
          <w:rFonts w:ascii="Times New Roman" w:hAnsi="Times New Roman" w:cs="Times New Roman"/>
          <w:sz w:val="28"/>
          <w:szCs w:val="28"/>
        </w:rPr>
        <w:t>и у меня такие правила: когда я покажу вам зеленый круг, то вы должны топать ножками, имитируя ходьбу, на желтый круг – вы хлопаете в ладоши, а на красный круг стоите, соблюдая тишину.</w:t>
      </w:r>
    </w:p>
    <w:p w14:paraId="1081100E" w14:textId="1146DCA8" w:rsidR="00D1340F" w:rsidRPr="00005640" w:rsidRDefault="00D1340F" w:rsidP="000056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05640">
        <w:rPr>
          <w:rFonts w:ascii="Times New Roman" w:hAnsi="Times New Roman" w:cs="Times New Roman"/>
          <w:b/>
          <w:sz w:val="28"/>
          <w:szCs w:val="28"/>
        </w:rPr>
        <w:t xml:space="preserve"> 7 конкурс «Собери знак». </w:t>
      </w:r>
    </w:p>
    <w:p w14:paraId="4251B2D1" w14:textId="77777777" w:rsidR="00D1340F" w:rsidRPr="00005640" w:rsidRDefault="00D1340F" w:rsidP="009614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Используемый материал – разрезные картинки. Это задание</w:t>
      </w:r>
      <w:r w:rsidR="00DF3FA9"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Pr="00005640">
        <w:rPr>
          <w:rFonts w:ascii="Times New Roman" w:hAnsi="Times New Roman" w:cs="Times New Roman"/>
          <w:sz w:val="28"/>
          <w:szCs w:val="28"/>
        </w:rPr>
        <w:t>на</w:t>
      </w:r>
      <w:r w:rsidR="00DF3FA9" w:rsidRPr="00005640">
        <w:rPr>
          <w:rFonts w:ascii="Times New Roman" w:hAnsi="Times New Roman" w:cs="Times New Roman"/>
          <w:sz w:val="28"/>
          <w:szCs w:val="28"/>
        </w:rPr>
        <w:t xml:space="preserve"> </w:t>
      </w:r>
      <w:r w:rsidRPr="00005640">
        <w:rPr>
          <w:rFonts w:ascii="Times New Roman" w:hAnsi="Times New Roman" w:cs="Times New Roman"/>
          <w:sz w:val="28"/>
          <w:szCs w:val="28"/>
        </w:rPr>
        <w:t>время</w:t>
      </w:r>
      <w:r w:rsidR="00DF3FA9" w:rsidRPr="00005640">
        <w:rPr>
          <w:rFonts w:ascii="Times New Roman" w:hAnsi="Times New Roman" w:cs="Times New Roman"/>
          <w:sz w:val="28"/>
          <w:szCs w:val="28"/>
        </w:rPr>
        <w:t>. Здесь используется любой дорожный знак, разрезанный на несколько частей.</w:t>
      </w:r>
    </w:p>
    <w:p w14:paraId="5345CB93" w14:textId="77777777" w:rsidR="00DF3FA9" w:rsidRPr="00005640" w:rsidRDefault="00DF3FA9" w:rsidP="0000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40">
        <w:rPr>
          <w:rFonts w:ascii="Times New Roman" w:hAnsi="Times New Roman" w:cs="Times New Roman"/>
          <w:sz w:val="28"/>
          <w:szCs w:val="28"/>
        </w:rPr>
        <w:t>В заключение хочу напомнить о том, что мы должны беречь себя и быть очень внимательными</w:t>
      </w:r>
      <w:r w:rsidR="001944D5" w:rsidRPr="00005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640">
        <w:rPr>
          <w:rFonts w:ascii="Times New Roman" w:hAnsi="Times New Roman" w:cs="Times New Roman"/>
          <w:sz w:val="28"/>
          <w:szCs w:val="28"/>
        </w:rPr>
        <w:t>надорогеи</w:t>
      </w:r>
      <w:proofErr w:type="spellEnd"/>
      <w:r w:rsidRPr="00005640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sectPr w:rsidR="00DF3FA9" w:rsidRPr="00005640" w:rsidSect="00005640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EB"/>
    <w:rsid w:val="00005640"/>
    <w:rsid w:val="00007454"/>
    <w:rsid w:val="00011C8B"/>
    <w:rsid w:val="000B4753"/>
    <w:rsid w:val="000F06DC"/>
    <w:rsid w:val="001944D5"/>
    <w:rsid w:val="002B449B"/>
    <w:rsid w:val="00333DC5"/>
    <w:rsid w:val="003B0EB5"/>
    <w:rsid w:val="004268EA"/>
    <w:rsid w:val="004D3F2F"/>
    <w:rsid w:val="005C4A35"/>
    <w:rsid w:val="007568ED"/>
    <w:rsid w:val="00770841"/>
    <w:rsid w:val="007D29B6"/>
    <w:rsid w:val="008945EB"/>
    <w:rsid w:val="0096142F"/>
    <w:rsid w:val="009F27ED"/>
    <w:rsid w:val="00A3654D"/>
    <w:rsid w:val="00AB3AA3"/>
    <w:rsid w:val="00B05EB0"/>
    <w:rsid w:val="00D1340F"/>
    <w:rsid w:val="00DF3FA9"/>
    <w:rsid w:val="00ED3046"/>
    <w:rsid w:val="00F70F45"/>
    <w:rsid w:val="00F71A22"/>
    <w:rsid w:val="00FD7715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8BAD"/>
  <w15:docId w15:val="{8934C27A-256B-4B6F-BE1E-AF39F09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Alina</cp:lastModifiedBy>
  <cp:revision>3</cp:revision>
  <dcterms:created xsi:type="dcterms:W3CDTF">2020-08-12T13:24:00Z</dcterms:created>
  <dcterms:modified xsi:type="dcterms:W3CDTF">2020-08-12T16:54:00Z</dcterms:modified>
</cp:coreProperties>
</file>